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7C" w:rsidRDefault="0014007C"/>
    <w:p w:rsidR="000F7096" w:rsidRPr="000D7664" w:rsidRDefault="000D7664" w:rsidP="000D7664">
      <w:pPr>
        <w:jc w:val="center"/>
        <w:rPr>
          <w:sz w:val="44"/>
          <w:szCs w:val="44"/>
        </w:rPr>
      </w:pPr>
      <w:r w:rsidRPr="000D7664">
        <w:rPr>
          <w:sz w:val="44"/>
          <w:szCs w:val="44"/>
        </w:rPr>
        <w:t>LES EMOCIONS</w:t>
      </w:r>
    </w:p>
    <w:p w:rsidR="000F7096" w:rsidRDefault="000D7664">
      <w:r>
        <w:rPr>
          <w:noProof/>
          <w:lang w:eastAsia="es-ES"/>
        </w:rPr>
        <w:drawing>
          <wp:inline distT="0" distB="0" distL="0" distR="0" wp14:anchorId="2A7176E2" wp14:editId="4FAC69A0">
            <wp:extent cx="5400040" cy="3738245"/>
            <wp:effectExtent l="0" t="0" r="0" b="0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64" w:rsidRDefault="000D7664"/>
    <w:p w:rsidR="000D7664" w:rsidRPr="000D7664" w:rsidRDefault="000D7664">
      <w:pPr>
        <w:rPr>
          <w:sz w:val="36"/>
          <w:szCs w:val="36"/>
        </w:rPr>
      </w:pPr>
      <w:hyperlink r:id="rId8" w:history="1">
        <w:r w:rsidRPr="000D7664">
          <w:rPr>
            <w:rStyle w:val="Hipervnculo"/>
            <w:sz w:val="36"/>
            <w:szCs w:val="36"/>
          </w:rPr>
          <w:t>http://clic.xtec.cat/db/jclicApplet.jsp?project=https://clic.xtec.cat/projects/emocions/jclic/emocions.jclic.zip&amp;lang=ca&amp;title=Emocions+i+sentiments</w:t>
        </w:r>
      </w:hyperlink>
    </w:p>
    <w:p w:rsidR="000D7664" w:rsidRPr="000D7664" w:rsidRDefault="000D7664">
      <w:pPr>
        <w:rPr>
          <w:sz w:val="36"/>
          <w:szCs w:val="36"/>
        </w:rPr>
      </w:pPr>
    </w:p>
    <w:p w:rsidR="000D7664" w:rsidRDefault="000D7664">
      <w:r>
        <w:t>COLORS I EMOCIONS:</w:t>
      </w:r>
    </w:p>
    <w:p w:rsidR="000D7664" w:rsidRDefault="000D7664">
      <w:r>
        <w:t>COLOR DE L’ALEGRIA:</w:t>
      </w:r>
    </w:p>
    <w:p w:rsidR="000D7664" w:rsidRDefault="000D7664"/>
    <w:p w:rsidR="000D7664" w:rsidRDefault="000D7664"/>
    <w:p w:rsidR="000D7664" w:rsidRDefault="000D7664">
      <w:r>
        <w:t>COLOR DE LA TRISTESA:</w:t>
      </w:r>
    </w:p>
    <w:p w:rsidR="000D7664" w:rsidRDefault="000D7664">
      <w:bookmarkStart w:id="0" w:name="_GoBack"/>
      <w:bookmarkEnd w:id="0"/>
    </w:p>
    <w:sectPr w:rsidR="000D76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C5" w:rsidRDefault="002903C5" w:rsidP="000D7664">
      <w:pPr>
        <w:spacing w:after="0" w:line="240" w:lineRule="auto"/>
      </w:pPr>
      <w:r>
        <w:separator/>
      </w:r>
    </w:p>
  </w:endnote>
  <w:endnote w:type="continuationSeparator" w:id="0">
    <w:p w:rsidR="002903C5" w:rsidRDefault="002903C5" w:rsidP="000D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C5" w:rsidRDefault="002903C5" w:rsidP="000D7664">
      <w:pPr>
        <w:spacing w:after="0" w:line="240" w:lineRule="auto"/>
      </w:pPr>
      <w:r>
        <w:separator/>
      </w:r>
    </w:p>
  </w:footnote>
  <w:footnote w:type="continuationSeparator" w:id="0">
    <w:p w:rsidR="002903C5" w:rsidRDefault="002903C5" w:rsidP="000D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64" w:rsidRDefault="000D7664">
    <w:pPr>
      <w:pStyle w:val="Encabezado"/>
    </w:pPr>
    <w:r>
      <w:t>ESCOLA GORNAL 2018</w:t>
    </w:r>
  </w:p>
  <w:p w:rsidR="000D7664" w:rsidRDefault="000D76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6"/>
    <w:rsid w:val="000D7664"/>
    <w:rsid w:val="000F7096"/>
    <w:rsid w:val="0014007C"/>
    <w:rsid w:val="002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E3CE-DB38-43BD-B73F-90DCB1BE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09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76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664"/>
  </w:style>
  <w:style w:type="paragraph" w:styleId="Piedepgina">
    <w:name w:val="footer"/>
    <w:basedOn w:val="Normal"/>
    <w:link w:val="PiedepginaCar"/>
    <w:uiPriority w:val="99"/>
    <w:unhideWhenUsed/>
    <w:rsid w:val="000D7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.xtec.cat/db/jclicApplet.jsp?project=https://clic.xtec.cat/projects/emocions/jclic/emocions.jclic.zip&amp;lang=ca&amp;title=Emocions+i+senti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.xtec.cat/db/jclicApplet.jsp?project=https://clic.xtec.cat/projects/emocions/jclic/emocions.jclic.zip&amp;lang=ca&amp;title=Emocions+i+sentim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2018-05-02T13:43:00Z</cp:lastPrinted>
  <dcterms:created xsi:type="dcterms:W3CDTF">2018-05-02T13:41:00Z</dcterms:created>
  <dcterms:modified xsi:type="dcterms:W3CDTF">2018-05-03T07:00:00Z</dcterms:modified>
</cp:coreProperties>
</file>